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8" w:type="dxa"/>
        <w:tblLook w:val="01E0" w:firstRow="1" w:lastRow="1" w:firstColumn="1" w:lastColumn="1" w:noHBand="0" w:noVBand="0"/>
      </w:tblPr>
      <w:tblGrid>
        <w:gridCol w:w="10084"/>
        <w:gridCol w:w="344"/>
      </w:tblGrid>
      <w:tr w:rsidR="007A18A8" w:rsidTr="005F708F">
        <w:trPr>
          <w:gridAfter w:val="1"/>
          <w:wAfter w:w="344" w:type="dxa"/>
        </w:trPr>
        <w:tc>
          <w:tcPr>
            <w:tcW w:w="100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18A8" w:rsidRPr="000E6436" w:rsidRDefault="007A18A8">
            <w:pPr>
              <w:rPr>
                <w:sz w:val="18"/>
              </w:rPr>
            </w:pPr>
          </w:p>
          <w:p w:rsidR="007A18A8" w:rsidRPr="000E6436" w:rsidRDefault="007A18A8" w:rsidP="007A18A8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0E6436">
              <w:rPr>
                <w:rFonts w:ascii="Comic Sans MS" w:hAnsi="Comic Sans MS"/>
                <w:b/>
                <w:sz w:val="36"/>
                <w:u w:val="single"/>
              </w:rPr>
              <w:t>Review Questions</w:t>
            </w:r>
          </w:p>
          <w:p w:rsidR="007A18A8" w:rsidRPr="000E6436" w:rsidRDefault="007A18A8">
            <w:pPr>
              <w:rPr>
                <w:b/>
              </w:rPr>
            </w:pPr>
          </w:p>
          <w:p w:rsidR="007A18A8" w:rsidRPr="000E6436" w:rsidRDefault="007A18A8" w:rsidP="005F708F">
            <w:pPr>
              <w:numPr>
                <w:ilvl w:val="0"/>
                <w:numId w:val="1"/>
              </w:numPr>
              <w:tabs>
                <w:tab w:val="clear" w:pos="840"/>
              </w:tabs>
              <w:spacing w:line="360" w:lineRule="auto"/>
              <w:ind w:left="400" w:hanging="400"/>
              <w:jc w:val="both"/>
              <w:rPr>
                <w:b/>
              </w:rPr>
            </w:pPr>
            <w:r w:rsidRPr="000E6436">
              <w:rPr>
                <w:b/>
              </w:rPr>
              <w:t>Copy and complete the following sentences:</w:t>
            </w:r>
          </w:p>
          <w:p w:rsidR="007A18A8" w:rsidRDefault="007A18A8" w:rsidP="000E6436">
            <w:pPr>
              <w:numPr>
                <w:ilvl w:val="0"/>
                <w:numId w:val="2"/>
              </w:numPr>
              <w:spacing w:line="360" w:lineRule="auto"/>
              <w:ind w:right="244"/>
              <w:jc w:val="both"/>
            </w:pPr>
            <w:r>
              <w:t xml:space="preserve">When one substance dissolves in </w:t>
            </w:r>
            <w:proofErr w:type="gramStart"/>
            <w:r>
              <w:t>another</w:t>
            </w:r>
            <w:proofErr w:type="gramEnd"/>
            <w:r>
              <w:t xml:space="preserve"> a _________ is formed. The </w:t>
            </w:r>
            <w:proofErr w:type="gramStart"/>
            <w:r>
              <w:t>substance which dissolves</w:t>
            </w:r>
            <w:proofErr w:type="gramEnd"/>
            <w:r>
              <w:t xml:space="preserve"> is the __________ and substance in which it dissolves is the ____________.</w:t>
            </w:r>
          </w:p>
          <w:p w:rsidR="007A18A8" w:rsidRDefault="007A18A8" w:rsidP="000E6436">
            <w:pPr>
              <w:numPr>
                <w:ilvl w:val="0"/>
                <w:numId w:val="2"/>
              </w:numPr>
              <w:spacing w:line="360" w:lineRule="auto"/>
              <w:ind w:right="244"/>
              <w:jc w:val="both"/>
            </w:pPr>
            <w:r>
              <w:t xml:space="preserve">_________ is the most common solvent. Any </w:t>
            </w:r>
            <w:proofErr w:type="gramStart"/>
            <w:r>
              <w:t>substance which does not ___________ in a solvent</w:t>
            </w:r>
            <w:proofErr w:type="gramEnd"/>
            <w:r>
              <w:t xml:space="preserve"> is said to be ______________ in that solvent.</w:t>
            </w:r>
          </w:p>
          <w:p w:rsidR="007A18A8" w:rsidRDefault="007A18A8" w:rsidP="000E6436">
            <w:pPr>
              <w:numPr>
                <w:ilvl w:val="0"/>
                <w:numId w:val="2"/>
              </w:numPr>
              <w:spacing w:line="360" w:lineRule="auto"/>
              <w:ind w:right="244"/>
              <w:jc w:val="both"/>
            </w:pPr>
            <w:r>
              <w:t>Water in the solid state is called _________________.</w:t>
            </w:r>
          </w:p>
          <w:p w:rsidR="007A18A8" w:rsidRDefault="007A18A8" w:rsidP="000E6436">
            <w:pPr>
              <w:numPr>
                <w:ilvl w:val="0"/>
                <w:numId w:val="2"/>
              </w:numPr>
              <w:spacing w:line="360" w:lineRule="auto"/>
              <w:ind w:right="244"/>
              <w:jc w:val="both"/>
            </w:pPr>
            <w:r>
              <w:t>To change steam to liquid water, you have to _______________ it.</w:t>
            </w:r>
          </w:p>
          <w:p w:rsidR="007A18A8" w:rsidRDefault="007A18A8" w:rsidP="000E6436">
            <w:pPr>
              <w:numPr>
                <w:ilvl w:val="0"/>
                <w:numId w:val="2"/>
              </w:numPr>
              <w:spacing w:line="360" w:lineRule="auto"/>
              <w:ind w:right="244"/>
              <w:jc w:val="both"/>
            </w:pPr>
            <w:r>
              <w:t>At room temperature, water is a _________________.</w:t>
            </w:r>
          </w:p>
          <w:p w:rsidR="007A18A8" w:rsidRDefault="007A18A8" w:rsidP="000E6436">
            <w:pPr>
              <w:numPr>
                <w:ilvl w:val="0"/>
                <w:numId w:val="2"/>
              </w:numPr>
              <w:spacing w:line="360" w:lineRule="auto"/>
              <w:ind w:right="244"/>
              <w:jc w:val="both"/>
            </w:pPr>
            <w:r>
              <w:t>If the temperature of water rises, it changes to a _____________.</w:t>
            </w:r>
          </w:p>
          <w:p w:rsidR="007A18A8" w:rsidRDefault="007A18A8" w:rsidP="000E6436">
            <w:pPr>
              <w:numPr>
                <w:ilvl w:val="0"/>
                <w:numId w:val="2"/>
              </w:numPr>
              <w:spacing w:line="360" w:lineRule="auto"/>
              <w:ind w:right="244"/>
              <w:jc w:val="both"/>
            </w:pPr>
            <w:r>
              <w:t>When a gas cools, it may change to a _____________.</w:t>
            </w:r>
          </w:p>
          <w:p w:rsidR="007A18A8" w:rsidRPr="000E6436" w:rsidRDefault="007A18A8" w:rsidP="000E6436">
            <w:pPr>
              <w:spacing w:line="360" w:lineRule="auto"/>
              <w:ind w:right="244"/>
              <w:jc w:val="both"/>
              <w:rPr>
                <w:b/>
                <w:sz w:val="12"/>
              </w:rPr>
            </w:pPr>
          </w:p>
          <w:p w:rsidR="00EC61E6" w:rsidRDefault="00EC61E6" w:rsidP="005F708F">
            <w:pPr>
              <w:numPr>
                <w:ilvl w:val="0"/>
                <w:numId w:val="1"/>
              </w:numPr>
              <w:tabs>
                <w:tab w:val="clear" w:pos="840"/>
                <w:tab w:val="num" w:pos="1251"/>
              </w:tabs>
              <w:spacing w:line="360" w:lineRule="auto"/>
              <w:ind w:left="400" w:right="244"/>
            </w:pPr>
            <w:r w:rsidRPr="000E6436">
              <w:rPr>
                <w:b/>
              </w:rPr>
              <w:t>What is the difference between a pure substance and a mixture? Give an example of</w:t>
            </w:r>
            <w:r w:rsidRPr="00EC61E6">
              <w:rPr>
                <w:b/>
              </w:rPr>
              <w:t xml:space="preserve"> each.</w:t>
            </w:r>
            <w:r w:rsidR="000E6436">
              <w:rPr>
                <w:b/>
              </w:rPr>
              <w:t xml:space="preserve"> </w:t>
            </w:r>
            <w:r>
              <w:t>___________________________________</w:t>
            </w:r>
            <w:r w:rsidR="000E6436">
              <w:t>__________________</w:t>
            </w:r>
          </w:p>
          <w:p w:rsidR="00EC61E6" w:rsidRPr="000E6436" w:rsidRDefault="00EC61E6" w:rsidP="000E6436">
            <w:pPr>
              <w:spacing w:line="360" w:lineRule="auto"/>
              <w:ind w:left="360"/>
              <w:jc w:val="both"/>
              <w:rPr>
                <w:sz w:val="10"/>
              </w:rPr>
            </w:pPr>
          </w:p>
          <w:p w:rsidR="007A18A8" w:rsidRPr="000E6436" w:rsidRDefault="00EC61E6" w:rsidP="005F708F">
            <w:pPr>
              <w:numPr>
                <w:ilvl w:val="0"/>
                <w:numId w:val="1"/>
              </w:numPr>
              <w:tabs>
                <w:tab w:val="clear" w:pos="840"/>
              </w:tabs>
              <w:spacing w:line="360" w:lineRule="auto"/>
              <w:ind w:left="400"/>
              <w:jc w:val="both"/>
              <w:rPr>
                <w:b/>
              </w:rPr>
            </w:pPr>
            <w:r w:rsidRPr="000E6436">
              <w:rPr>
                <w:b/>
              </w:rPr>
              <w:t>What method of separation would you use for the following: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Iron filings spilt on the floor and swept up with dirt.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Honey from honeycomb.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Ball bearings from a vat of oil in a car workshop.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Grading apples by size.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Water from wet clothes.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Salt and pepper.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Oil and water.</w:t>
            </w:r>
          </w:p>
          <w:p w:rsidR="00EC61E6" w:rsidRDefault="00EC61E6" w:rsidP="00EC61E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Polystyrene beads and metal bearings.</w:t>
            </w:r>
          </w:p>
          <w:p w:rsidR="00EC61E6" w:rsidRDefault="00EC61E6" w:rsidP="00EC61E6">
            <w:pPr>
              <w:spacing w:line="360" w:lineRule="auto"/>
              <w:jc w:val="both"/>
            </w:pPr>
          </w:p>
          <w:p w:rsidR="007A18A8" w:rsidRPr="000E6436" w:rsidRDefault="00EC61E6" w:rsidP="005F708F">
            <w:pPr>
              <w:numPr>
                <w:ilvl w:val="0"/>
                <w:numId w:val="1"/>
              </w:numPr>
              <w:tabs>
                <w:tab w:val="clear" w:pos="840"/>
                <w:tab w:val="num" w:pos="1251"/>
              </w:tabs>
              <w:spacing w:line="360" w:lineRule="auto"/>
              <w:ind w:left="400"/>
              <w:rPr>
                <w:b/>
              </w:rPr>
            </w:pPr>
            <w:r w:rsidRPr="000E6436">
              <w:rPr>
                <w:b/>
              </w:rPr>
              <w:t>Give two everyday examples for each of the following situations:</w:t>
            </w:r>
          </w:p>
          <w:p w:rsidR="00EC61E6" w:rsidRDefault="00EC61E6" w:rsidP="00EC61E6">
            <w:pPr>
              <w:numPr>
                <w:ilvl w:val="0"/>
                <w:numId w:val="7"/>
              </w:numPr>
              <w:spacing w:line="360" w:lineRule="auto"/>
            </w:pPr>
            <w:r>
              <w:t>Filtering a solid from a gas.</w:t>
            </w:r>
          </w:p>
          <w:p w:rsidR="00EC61E6" w:rsidRDefault="00EC61E6" w:rsidP="00EC61E6">
            <w:pPr>
              <w:numPr>
                <w:ilvl w:val="0"/>
                <w:numId w:val="7"/>
              </w:numPr>
              <w:spacing w:line="360" w:lineRule="auto"/>
            </w:pPr>
            <w:r>
              <w:t>Filtering a solid from a liquid.</w:t>
            </w:r>
          </w:p>
          <w:p w:rsidR="00EC61E6" w:rsidRDefault="00EC61E6" w:rsidP="00EC61E6">
            <w:pPr>
              <w:numPr>
                <w:ilvl w:val="0"/>
                <w:numId w:val="7"/>
              </w:numPr>
              <w:spacing w:line="360" w:lineRule="auto"/>
            </w:pPr>
            <w:r>
              <w:t>Filtering gas from the air.</w:t>
            </w:r>
          </w:p>
          <w:p w:rsidR="00EC61E6" w:rsidRDefault="00EC61E6" w:rsidP="00EC61E6">
            <w:pPr>
              <w:spacing w:line="360" w:lineRule="auto"/>
            </w:pPr>
          </w:p>
          <w:p w:rsidR="007A18A8" w:rsidRPr="000E6436" w:rsidRDefault="00EC61E6" w:rsidP="005F708F">
            <w:pPr>
              <w:numPr>
                <w:ilvl w:val="0"/>
                <w:numId w:val="1"/>
              </w:numPr>
              <w:tabs>
                <w:tab w:val="clear" w:pos="840"/>
              </w:tabs>
              <w:spacing w:line="360" w:lineRule="auto"/>
              <w:ind w:left="400"/>
              <w:rPr>
                <w:b/>
              </w:rPr>
            </w:pPr>
            <w:r w:rsidRPr="000E6436">
              <w:rPr>
                <w:b/>
              </w:rPr>
              <w:t xml:space="preserve">Make a list of household utensils and </w:t>
            </w:r>
            <w:proofErr w:type="gramStart"/>
            <w:r w:rsidRPr="000E6436">
              <w:rPr>
                <w:b/>
              </w:rPr>
              <w:t>appliances which</w:t>
            </w:r>
            <w:proofErr w:type="gramEnd"/>
            <w:r w:rsidRPr="000E6436">
              <w:rPr>
                <w:b/>
              </w:rPr>
              <w:t xml:space="preserve"> use a method of separation. State the method of separation used.</w:t>
            </w:r>
          </w:p>
          <w:p w:rsidR="000E6436" w:rsidRDefault="000E6436" w:rsidP="00EC61E6">
            <w:pPr>
              <w:ind w:left="360"/>
            </w:pPr>
          </w:p>
          <w:p w:rsidR="000E6436" w:rsidRDefault="000E6436" w:rsidP="00EC61E6">
            <w:pPr>
              <w:ind w:left="360"/>
            </w:pPr>
          </w:p>
          <w:p w:rsidR="000E6436" w:rsidRDefault="000E6436" w:rsidP="00EC61E6">
            <w:pPr>
              <w:ind w:left="360"/>
            </w:pPr>
          </w:p>
        </w:tc>
      </w:tr>
      <w:tr w:rsidR="00EC61E6" w:rsidTr="005F708F">
        <w:tc>
          <w:tcPr>
            <w:tcW w:w="1042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61E6" w:rsidRDefault="00EC61E6">
            <w:bookmarkStart w:id="0" w:name="_GoBack"/>
            <w:bookmarkEnd w:id="0"/>
          </w:p>
          <w:p w:rsidR="00EC61E6" w:rsidRPr="000E6436" w:rsidRDefault="002379AC" w:rsidP="000E6436">
            <w:pPr>
              <w:numPr>
                <w:ilvl w:val="0"/>
                <w:numId w:val="1"/>
              </w:numPr>
              <w:ind w:right="252"/>
              <w:jc w:val="both"/>
              <w:rPr>
                <w:b/>
              </w:rPr>
            </w:pPr>
            <w:r w:rsidRPr="000E6436">
              <w:rPr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450850</wp:posOffset>
                      </wp:positionV>
                      <wp:extent cx="3220720" cy="2838450"/>
                      <wp:effectExtent l="0" t="0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720" cy="283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436" w:rsidRPr="000E6436" w:rsidRDefault="002379AC">
                                  <w:r w:rsidRPr="000E6436"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3034665" cy="27495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34665" cy="274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8.15pt;margin-top:35.5pt;width:253.6pt;height:223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" stroked="f">
                      <v:textbox style="mso-fit-shape-to-text:t">
                        <w:txbxContent>
                          <w:p w:rsidR="000E6436" w:rsidRPr="000E6436" w:rsidRDefault="002379AC">
                            <w:r w:rsidRPr="000E6436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3034665" cy="2749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4665" cy="274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1E6" w:rsidRPr="000E6436">
              <w:rPr>
                <w:b/>
              </w:rPr>
              <w:t>Distillation is a method used to separate the liquid part of a mixture by evaporating the solvent, collecting the solvent vapour and then condensing it to form a liquid again.</w:t>
            </w:r>
          </w:p>
          <w:p w:rsidR="000E6436" w:rsidRPr="000E6436" w:rsidRDefault="000E6436" w:rsidP="000E6436">
            <w:pPr>
              <w:ind w:left="360" w:right="252"/>
              <w:jc w:val="both"/>
              <w:rPr>
                <w:b/>
              </w:rPr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numPr>
                <w:ilvl w:val="1"/>
                <w:numId w:val="1"/>
              </w:numPr>
            </w:pPr>
            <w:r>
              <w:t>Why does steam become water as it passes through a condenser?</w:t>
            </w:r>
          </w:p>
          <w:p w:rsidR="000E6436" w:rsidRDefault="000E6436" w:rsidP="000E6436">
            <w:pPr>
              <w:numPr>
                <w:ilvl w:val="1"/>
                <w:numId w:val="1"/>
              </w:numPr>
            </w:pPr>
            <w:r>
              <w:t>Distillation uses two changes of state to separate and collect a liquid. What are these changes of state?</w:t>
            </w:r>
          </w:p>
          <w:p w:rsidR="000E6436" w:rsidRDefault="000E6436" w:rsidP="000E6436"/>
          <w:p w:rsidR="000E6436" w:rsidRPr="00326CBD" w:rsidRDefault="000E6436" w:rsidP="000E6436">
            <w:pPr>
              <w:numPr>
                <w:ilvl w:val="0"/>
                <w:numId w:val="1"/>
              </w:numPr>
              <w:rPr>
                <w:b/>
              </w:rPr>
            </w:pPr>
            <w:r w:rsidRPr="00326CBD">
              <w:rPr>
                <w:b/>
              </w:rPr>
              <w:t>Complete this sentence:</w:t>
            </w:r>
          </w:p>
          <w:p w:rsidR="00BD6C9C" w:rsidRDefault="000E6436" w:rsidP="000E6436">
            <w:pPr>
              <w:ind w:left="720"/>
            </w:pPr>
            <w:r w:rsidRPr="00326CBD">
              <w:rPr>
                <w:b/>
              </w:rPr>
              <w:t>A solution of sugar in water is known to be saturated when</w:t>
            </w:r>
            <w:r>
              <w:t xml:space="preserve"> </w:t>
            </w:r>
          </w:p>
          <w:p w:rsidR="000E6436" w:rsidRDefault="000E6436" w:rsidP="00BD6C9C">
            <w:pPr>
              <w:spacing w:before="120"/>
              <w:ind w:left="720"/>
            </w:pPr>
            <w:r>
              <w:t>_________</w:t>
            </w:r>
            <w:r w:rsidR="00BD6C9C">
              <w:t>____________________________________________________</w:t>
            </w:r>
            <w:r>
              <w:t>_________.</w:t>
            </w:r>
          </w:p>
          <w:p w:rsidR="000E6436" w:rsidRDefault="000E6436" w:rsidP="000E6436">
            <w:pPr>
              <w:ind w:left="720"/>
            </w:pPr>
          </w:p>
          <w:p w:rsidR="000E6436" w:rsidRPr="00326CBD" w:rsidRDefault="000E6436" w:rsidP="000E6436">
            <w:pPr>
              <w:numPr>
                <w:ilvl w:val="0"/>
                <w:numId w:val="1"/>
              </w:numPr>
              <w:rPr>
                <w:b/>
              </w:rPr>
            </w:pPr>
            <w:r w:rsidRPr="00326CBD">
              <w:rPr>
                <w:b/>
              </w:rPr>
              <w:t>Complete this crossword on this sheet.</w:t>
            </w:r>
          </w:p>
          <w:p w:rsidR="000E6436" w:rsidRDefault="002379AC" w:rsidP="000E6436">
            <w:pPr>
              <w:ind w:left="360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145415</wp:posOffset>
                      </wp:positionV>
                      <wp:extent cx="5889625" cy="3656330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9625" cy="3656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436" w:rsidRPr="00326CBD" w:rsidRDefault="002379AC">
                                  <w:r w:rsidRPr="00326CBD"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5704840" cy="356489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04840" cy="3564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8pt;margin-top:11.45pt;width:463.75pt;height:287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" stroked="f">
                      <v:textbox style="mso-fit-shape-to-text:t">
                        <w:txbxContent>
                          <w:p w:rsidR="000E6436" w:rsidRPr="00326CBD" w:rsidRDefault="002379AC">
                            <w:r w:rsidRPr="00326CBD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5704840" cy="35648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4840" cy="3564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>
            <w:pPr>
              <w:ind w:left="360"/>
            </w:pPr>
          </w:p>
          <w:p w:rsidR="000E6436" w:rsidRDefault="000E6436" w:rsidP="000E6436"/>
          <w:p w:rsidR="00326CBD" w:rsidRDefault="00326CBD" w:rsidP="000E6436"/>
          <w:p w:rsidR="00326CBD" w:rsidRPr="00326CBD" w:rsidRDefault="00326CBD" w:rsidP="000E6436">
            <w:pPr>
              <w:rPr>
                <w:sz w:val="20"/>
              </w:rPr>
            </w:pPr>
          </w:p>
          <w:p w:rsidR="00326CBD" w:rsidRDefault="00326CBD" w:rsidP="000E6436"/>
        </w:tc>
      </w:tr>
    </w:tbl>
    <w:p w:rsidR="00100BE7" w:rsidRPr="00326CBD" w:rsidRDefault="00100BE7">
      <w:pPr>
        <w:rPr>
          <w:sz w:val="10"/>
        </w:rPr>
      </w:pPr>
    </w:p>
    <w:sectPr w:rsidR="00100BE7" w:rsidRPr="00326CBD" w:rsidSect="002E66FA"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11" w:rsidRDefault="00B01A11">
      <w:r>
        <w:separator/>
      </w:r>
    </w:p>
  </w:endnote>
  <w:endnote w:type="continuationSeparator" w:id="0">
    <w:p w:rsidR="00B01A11" w:rsidRDefault="00B0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36" w:rsidRPr="001B620C" w:rsidRDefault="000E6436" w:rsidP="001B620C">
    <w:pPr>
      <w:pStyle w:val="Footer"/>
      <w:pBdr>
        <w:top w:val="single" w:sz="8" w:space="1" w:color="auto"/>
      </w:pBdr>
      <w:jc w:val="right"/>
      <w:rPr>
        <w:sz w:val="12"/>
      </w:rPr>
    </w:pPr>
    <w:r w:rsidRPr="001B620C">
      <w:rPr>
        <w:sz w:val="12"/>
      </w:rPr>
      <w:fldChar w:fldCharType="begin"/>
    </w:r>
    <w:r w:rsidRPr="001B620C">
      <w:rPr>
        <w:sz w:val="12"/>
      </w:rPr>
      <w:instrText xml:space="preserve"> FILENAME \p </w:instrText>
    </w:r>
    <w:r w:rsidRPr="001B620C">
      <w:rPr>
        <w:sz w:val="12"/>
      </w:rPr>
      <w:fldChar w:fldCharType="separate"/>
    </w:r>
    <w:r w:rsidR="009C03E4">
      <w:rPr>
        <w:noProof/>
        <w:sz w:val="12"/>
      </w:rPr>
      <w:t>G:\Subjects\SCIENCE\SCIENCE - JUNIOR\Updated to 2007\Year 8\Term 1 - Safety and Matter\New 2008 collection of resources\Solutions, Pure substance, Mixtures\Review Question Worksheet.doc</w:t>
    </w:r>
    <w:r w:rsidRPr="001B620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11" w:rsidRDefault="00B01A11">
      <w:r>
        <w:separator/>
      </w:r>
    </w:p>
  </w:footnote>
  <w:footnote w:type="continuationSeparator" w:id="0">
    <w:p w:rsidR="00B01A11" w:rsidRDefault="00B0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85F"/>
    <w:multiLevelType w:val="hybridMultilevel"/>
    <w:tmpl w:val="F63E6F8C"/>
    <w:lvl w:ilvl="0" w:tplc="C1B60D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CC34A22A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177E4"/>
    <w:multiLevelType w:val="multilevel"/>
    <w:tmpl w:val="319EDCE6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A0964"/>
    <w:multiLevelType w:val="multilevel"/>
    <w:tmpl w:val="757A5E3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1D31E2"/>
    <w:multiLevelType w:val="multilevel"/>
    <w:tmpl w:val="A7E21AE4"/>
    <w:lvl w:ilvl="0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85324"/>
    <w:multiLevelType w:val="hybridMultilevel"/>
    <w:tmpl w:val="E1088810"/>
    <w:lvl w:ilvl="0" w:tplc="B9F69A00">
      <w:start w:val="1"/>
      <w:numFmt w:val="low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34D2E"/>
    <w:multiLevelType w:val="hybridMultilevel"/>
    <w:tmpl w:val="CEC4E620"/>
    <w:lvl w:ilvl="0" w:tplc="1EF051AC">
      <w:start w:val="1"/>
      <w:numFmt w:val="low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1155D"/>
    <w:multiLevelType w:val="multilevel"/>
    <w:tmpl w:val="1A92BC76"/>
    <w:lvl w:ilvl="0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F3F"/>
    <w:multiLevelType w:val="hybridMultilevel"/>
    <w:tmpl w:val="64E65634"/>
    <w:lvl w:ilvl="0" w:tplc="8A36E5C0">
      <w:start w:val="1"/>
      <w:numFmt w:val="low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F9"/>
    <w:rsid w:val="000E6436"/>
    <w:rsid w:val="00100BE7"/>
    <w:rsid w:val="001B620C"/>
    <w:rsid w:val="002379AC"/>
    <w:rsid w:val="00293997"/>
    <w:rsid w:val="002E66FA"/>
    <w:rsid w:val="00326CBD"/>
    <w:rsid w:val="00381835"/>
    <w:rsid w:val="00475078"/>
    <w:rsid w:val="005D0E0B"/>
    <w:rsid w:val="005F708F"/>
    <w:rsid w:val="00631498"/>
    <w:rsid w:val="007A18A8"/>
    <w:rsid w:val="0081663A"/>
    <w:rsid w:val="008C58E2"/>
    <w:rsid w:val="009C03E4"/>
    <w:rsid w:val="00AA4BF9"/>
    <w:rsid w:val="00B01A11"/>
    <w:rsid w:val="00BD6C9C"/>
    <w:rsid w:val="00E54FF1"/>
    <w:rsid w:val="00E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08EE"/>
  <w15:chartTrackingRefBased/>
  <w15:docId w15:val="{2883314B-27C4-4EA5-B0C1-551A233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62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620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Questions</vt:lpstr>
    </vt:vector>
  </TitlesOfParts>
  <Company>Education Queensland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Questions</dc:title>
  <dc:subject/>
  <dc:creator>Maroochydore State High School</dc:creator>
  <cp:keywords/>
  <dc:description/>
  <cp:lastModifiedBy>TURNER, Gary</cp:lastModifiedBy>
  <cp:revision>3</cp:revision>
  <cp:lastPrinted>2007-12-10T04:02:00Z</cp:lastPrinted>
  <dcterms:created xsi:type="dcterms:W3CDTF">2020-01-13T04:25:00Z</dcterms:created>
  <dcterms:modified xsi:type="dcterms:W3CDTF">2020-01-13T04:27:00Z</dcterms:modified>
</cp:coreProperties>
</file>